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448C2" w14:textId="77777777" w:rsidR="00B00775" w:rsidRPr="006D6CDE" w:rsidRDefault="00B00775" w:rsidP="00B00775">
      <w:pPr>
        <w:pStyle w:val="a3"/>
        <w:spacing w:before="34"/>
        <w:ind w:left="1343"/>
        <w:rPr>
          <w:rFonts w:ascii="Times New Roman" w:hAnsi="Times New Roman" w:cs="Times New Roman"/>
          <w:sz w:val="24"/>
          <w:szCs w:val="24"/>
        </w:rPr>
      </w:pPr>
      <w:r w:rsidRPr="006D6CDE">
        <w:rPr>
          <w:rFonts w:ascii="Times New Roman" w:hAnsi="Times New Roman" w:cs="Times New Roman"/>
          <w:b/>
          <w:spacing w:val="-2"/>
          <w:w w:val="95"/>
          <w:sz w:val="24"/>
          <w:szCs w:val="24"/>
          <w:u w:val="single"/>
        </w:rPr>
        <w:t>Неделя:</w:t>
      </w:r>
      <w:r w:rsidRPr="006D6CD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D6CDE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>Первая</w:t>
      </w:r>
    </w:p>
    <w:p w14:paraId="04482481" w14:textId="77777777" w:rsidR="00B00775" w:rsidRPr="006D6CDE" w:rsidRDefault="00B00775" w:rsidP="00B00775">
      <w:pPr>
        <w:ind w:left="1353"/>
        <w:rPr>
          <w:rFonts w:ascii="Times New Roman" w:hAnsi="Times New Roman" w:cs="Times New Roman"/>
          <w:b/>
          <w:i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b/>
          <w:i/>
          <w:sz w:val="24"/>
          <w:szCs w:val="24"/>
        </w:rPr>
        <w:t>День</w:t>
      </w:r>
      <w:r w:rsidRPr="006D6CDE">
        <w:rPr>
          <w:rFonts w:ascii="Times New Roman" w:hAnsi="Times New Roman" w:cs="Times New Roman"/>
          <w:b/>
          <w:i/>
          <w:spacing w:val="-2"/>
          <w:sz w:val="24"/>
          <w:szCs w:val="24"/>
        </w:rPr>
        <w:t xml:space="preserve">: Среда </w:t>
      </w:r>
    </w:p>
    <w:p w14:paraId="5EAD1D29" w14:textId="77777777" w:rsidR="00B00775" w:rsidRPr="006D6CDE" w:rsidRDefault="00B00775" w:rsidP="00B00775">
      <w:pPr>
        <w:ind w:left="1353"/>
        <w:rPr>
          <w:rFonts w:ascii="Times New Roman" w:hAnsi="Times New Roman" w:cs="Times New Roman"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spacing w:val="-2"/>
          <w:sz w:val="24"/>
          <w:szCs w:val="24"/>
        </w:rPr>
        <w:t>Возрастная категория: дети до 3 – х лет</w:t>
      </w:r>
    </w:p>
    <w:tbl>
      <w:tblPr>
        <w:tblStyle w:val="TableNormal"/>
        <w:tblW w:w="0" w:type="auto"/>
        <w:tblInd w:w="706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7"/>
        <w:gridCol w:w="1358"/>
        <w:gridCol w:w="1305"/>
        <w:gridCol w:w="19"/>
        <w:gridCol w:w="1320"/>
        <w:gridCol w:w="1320"/>
        <w:gridCol w:w="1710"/>
        <w:gridCol w:w="6"/>
        <w:gridCol w:w="1633"/>
      </w:tblGrid>
      <w:tr w:rsidR="00B00775" w:rsidRPr="006D6CDE" w14:paraId="68D8D571" w14:textId="77777777" w:rsidTr="006D63A7">
        <w:trPr>
          <w:trHeight w:val="330"/>
        </w:trPr>
        <w:tc>
          <w:tcPr>
            <w:tcW w:w="1627" w:type="dxa"/>
            <w:gridSpan w:val="2"/>
            <w:vMerge w:val="restart"/>
          </w:tcPr>
          <w:p w14:paraId="3244A5DB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  <w:proofErr w:type="spellEnd"/>
          </w:p>
        </w:tc>
        <w:tc>
          <w:tcPr>
            <w:tcW w:w="1358" w:type="dxa"/>
            <w:vMerge w:val="restart"/>
          </w:tcPr>
          <w:p w14:paraId="0E9B94FC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64" w:type="dxa"/>
            <w:gridSpan w:val="4"/>
          </w:tcPr>
          <w:p w14:paraId="01AF3389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Пищевые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716" w:type="dxa"/>
            <w:gridSpan w:val="2"/>
            <w:vMerge w:val="restart"/>
          </w:tcPr>
          <w:p w14:paraId="3958B3C9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Энергетическая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ценность</w:t>
            </w:r>
            <w:proofErr w:type="spellEnd"/>
          </w:p>
        </w:tc>
        <w:tc>
          <w:tcPr>
            <w:tcW w:w="1633" w:type="dxa"/>
            <w:vMerge w:val="restart"/>
          </w:tcPr>
          <w:p w14:paraId="1AF5F586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  <w:proofErr w:type="spellEnd"/>
          </w:p>
        </w:tc>
      </w:tr>
      <w:tr w:rsidR="00B00775" w:rsidRPr="006D6CDE" w14:paraId="6B32E034" w14:textId="77777777" w:rsidTr="006D63A7">
        <w:trPr>
          <w:trHeight w:val="325"/>
        </w:trPr>
        <w:tc>
          <w:tcPr>
            <w:tcW w:w="1627" w:type="dxa"/>
            <w:gridSpan w:val="2"/>
            <w:vMerge/>
            <w:tcBorders>
              <w:top w:val="nil"/>
            </w:tcBorders>
          </w:tcPr>
          <w:p w14:paraId="61813FFE" w14:textId="77777777" w:rsidR="00B00775" w:rsidRPr="006D6CDE" w:rsidRDefault="00B00775" w:rsidP="006D63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  <w:tcBorders>
              <w:top w:val="nil"/>
            </w:tcBorders>
          </w:tcPr>
          <w:p w14:paraId="3680DB5A" w14:textId="77777777" w:rsidR="00B00775" w:rsidRPr="006D6CDE" w:rsidRDefault="00B00775" w:rsidP="006D63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gridSpan w:val="2"/>
          </w:tcPr>
          <w:p w14:paraId="086BCAA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4998D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338B6F7E" wp14:editId="07410939">
                  <wp:extent cx="64006" cy="97535"/>
                  <wp:effectExtent l="0" t="0" r="0" b="0"/>
                  <wp:docPr id="225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6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647A6BB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82467C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650B7804" wp14:editId="04082705">
                  <wp:extent cx="100581" cy="97535"/>
                  <wp:effectExtent l="0" t="0" r="0" b="0"/>
                  <wp:docPr id="227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1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6BD6CD1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863D6D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47CD9E11" wp14:editId="3635D54F">
                  <wp:extent cx="76197" cy="97535"/>
                  <wp:effectExtent l="0" t="0" r="0" b="0"/>
                  <wp:docPr id="229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97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16" w:type="dxa"/>
            <w:gridSpan w:val="2"/>
            <w:vMerge/>
            <w:tcBorders>
              <w:top w:val="nil"/>
            </w:tcBorders>
          </w:tcPr>
          <w:p w14:paraId="7AEF4B3F" w14:textId="77777777" w:rsidR="00B00775" w:rsidRPr="006D6CDE" w:rsidRDefault="00B00775" w:rsidP="006D63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  <w:vMerge/>
            <w:tcBorders>
              <w:top w:val="nil"/>
            </w:tcBorders>
          </w:tcPr>
          <w:p w14:paraId="4926A91F" w14:textId="77777777" w:rsidR="00B00775" w:rsidRPr="006D6CDE" w:rsidRDefault="00B00775" w:rsidP="006D63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775" w:rsidRPr="006D6CDE" w14:paraId="3E53754E" w14:textId="77777777" w:rsidTr="006D63A7">
        <w:trPr>
          <w:trHeight w:val="374"/>
        </w:trPr>
        <w:tc>
          <w:tcPr>
            <w:tcW w:w="10298" w:type="dxa"/>
            <w:gridSpan w:val="10"/>
            <w:tcBorders>
              <w:bottom w:val="single" w:sz="4" w:space="0" w:color="auto"/>
            </w:tcBorders>
          </w:tcPr>
          <w:p w14:paraId="19D011D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E49551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B00775" w:rsidRPr="006D6CDE" w14:paraId="08E2FED3" w14:textId="77777777" w:rsidTr="006D63A7">
        <w:trPr>
          <w:trHeight w:val="916"/>
        </w:trPr>
        <w:tc>
          <w:tcPr>
            <w:tcW w:w="1627" w:type="dxa"/>
            <w:gridSpan w:val="2"/>
          </w:tcPr>
          <w:p w14:paraId="22C81285" w14:textId="77777777" w:rsidR="00B00775" w:rsidRPr="006D6CDE" w:rsidRDefault="00B00775" w:rsidP="006D63A7">
            <w:pPr>
              <w:pStyle w:val="TableParagraph"/>
              <w:spacing w:line="244" w:lineRule="auto"/>
              <w:ind w:left="11" w:hanging="1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Каша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пшенная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</w:tcPr>
          <w:p w14:paraId="707B425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</w:tcPr>
          <w:p w14:paraId="43AD157E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320" w:type="dxa"/>
          </w:tcPr>
          <w:p w14:paraId="621E4F6C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320" w:type="dxa"/>
          </w:tcPr>
          <w:p w14:paraId="3FD9DB7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1716" w:type="dxa"/>
            <w:gridSpan w:val="2"/>
          </w:tcPr>
          <w:p w14:paraId="23C5606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226,8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660F8EF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№10</w:t>
            </w:r>
          </w:p>
          <w:p w14:paraId="7DED04ED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775" w:rsidRPr="006D6CDE" w14:paraId="09C0571C" w14:textId="77777777" w:rsidTr="006D63A7">
        <w:trPr>
          <w:trHeight w:val="301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0756888C" w14:textId="77777777" w:rsidR="00B00775" w:rsidRPr="006D6CDE" w:rsidRDefault="00B00775" w:rsidP="006D63A7">
            <w:pPr>
              <w:pStyle w:val="TableParagraph"/>
              <w:spacing w:line="268" w:lineRule="exact"/>
              <w:ind w:lef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</w:tcBorders>
          </w:tcPr>
          <w:p w14:paraId="1DC11690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</w:tcPr>
          <w:p w14:paraId="138B5287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320" w:type="dxa"/>
          </w:tcPr>
          <w:p w14:paraId="62E9D21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1320" w:type="dxa"/>
          </w:tcPr>
          <w:p w14:paraId="3F2CCBE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20,1</w:t>
            </w:r>
          </w:p>
        </w:tc>
        <w:tc>
          <w:tcPr>
            <w:tcW w:w="1716" w:type="dxa"/>
            <w:gridSpan w:val="2"/>
          </w:tcPr>
          <w:p w14:paraId="3496AB0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152,8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132B935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№84</w:t>
            </w:r>
          </w:p>
        </w:tc>
      </w:tr>
      <w:tr w:rsidR="00B00775" w:rsidRPr="006D6CDE" w14:paraId="13C539B2" w14:textId="77777777" w:rsidTr="006D63A7">
        <w:trPr>
          <w:trHeight w:val="321"/>
        </w:trPr>
        <w:tc>
          <w:tcPr>
            <w:tcW w:w="1627" w:type="dxa"/>
            <w:gridSpan w:val="2"/>
          </w:tcPr>
          <w:p w14:paraId="32DA933B" w14:textId="77777777" w:rsidR="00B00775" w:rsidRPr="006D6CDE" w:rsidRDefault="00B00775" w:rsidP="006D63A7">
            <w:pPr>
              <w:pStyle w:val="TableParagraph"/>
              <w:spacing w:before="1"/>
              <w:ind w:left="12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064F11E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24" w:type="dxa"/>
            <w:gridSpan w:val="2"/>
          </w:tcPr>
          <w:p w14:paraId="226EB219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320" w:type="dxa"/>
          </w:tcPr>
          <w:p w14:paraId="0BB3212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0,64</w:t>
            </w:r>
          </w:p>
        </w:tc>
        <w:tc>
          <w:tcPr>
            <w:tcW w:w="1320" w:type="dxa"/>
          </w:tcPr>
          <w:p w14:paraId="720AC3BB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1716" w:type="dxa"/>
            <w:gridSpan w:val="2"/>
          </w:tcPr>
          <w:p w14:paraId="2203C77C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6089EE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B00775" w:rsidRPr="006D6CDE" w14:paraId="5A4A2CBC" w14:textId="77777777" w:rsidTr="006D63A7">
        <w:trPr>
          <w:trHeight w:val="292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10432E78" w14:textId="77777777" w:rsidR="00B00775" w:rsidRPr="006D6CDE" w:rsidRDefault="00B00775" w:rsidP="006D63A7">
            <w:pPr>
              <w:pStyle w:val="TableParagraph"/>
              <w:spacing w:line="253" w:lineRule="exact"/>
              <w:ind w:left="12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Масло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сл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7C5A6C09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33EF892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076EA9EB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B7947AE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36BFB79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56,7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73F35D2B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№34</w:t>
            </w:r>
          </w:p>
        </w:tc>
      </w:tr>
      <w:tr w:rsidR="00B00775" w:rsidRPr="006D6CDE" w14:paraId="3F8DB60E" w14:textId="77777777" w:rsidTr="006D63A7">
        <w:trPr>
          <w:trHeight w:val="32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31AB6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49FF9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355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BD7D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14,5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760C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20,94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9134D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64,0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65CB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500,6</w:t>
            </w:r>
          </w:p>
        </w:tc>
        <w:tc>
          <w:tcPr>
            <w:tcW w:w="1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E05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00775" w:rsidRPr="006D6CDE" w14:paraId="58186E35" w14:textId="77777777" w:rsidTr="006D63A7">
        <w:trPr>
          <w:trHeight w:val="355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3A8E1220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</w:p>
          <w:p w14:paraId="775A23B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00775" w:rsidRPr="006D6CDE" w14:paraId="39361E79" w14:textId="77777777" w:rsidTr="006D63A7">
        <w:trPr>
          <w:trHeight w:val="301"/>
        </w:trPr>
        <w:tc>
          <w:tcPr>
            <w:tcW w:w="1627" w:type="dxa"/>
            <w:gridSpan w:val="2"/>
          </w:tcPr>
          <w:p w14:paraId="3C48BB8C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Фрукт</w:t>
            </w:r>
            <w:proofErr w:type="spellEnd"/>
          </w:p>
        </w:tc>
        <w:tc>
          <w:tcPr>
            <w:tcW w:w="1358" w:type="dxa"/>
            <w:tcBorders>
              <w:right w:val="single" w:sz="4" w:space="0" w:color="auto"/>
            </w:tcBorders>
          </w:tcPr>
          <w:p w14:paraId="4D4FD0F6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</w:tcBorders>
          </w:tcPr>
          <w:p w14:paraId="0A1044D0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</w:tcPr>
          <w:p w14:paraId="2D2C921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right w:val="single" w:sz="4" w:space="0" w:color="auto"/>
            </w:tcBorders>
          </w:tcPr>
          <w:p w14:paraId="21EC59FD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03450127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  <w:tc>
          <w:tcPr>
            <w:tcW w:w="1633" w:type="dxa"/>
          </w:tcPr>
          <w:p w14:paraId="0949D82A" w14:textId="77777777" w:rsidR="00B00775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№78,79,80,81,</w:t>
            </w:r>
          </w:p>
          <w:p w14:paraId="70F6701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82,83</w:t>
            </w:r>
          </w:p>
        </w:tc>
      </w:tr>
      <w:tr w:rsidR="00B00775" w:rsidRPr="006D6CDE" w14:paraId="76F54871" w14:textId="77777777" w:rsidTr="006D63A7">
        <w:trPr>
          <w:trHeight w:val="21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6C3BDEA6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96636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12A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EDC1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64B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10,7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ED4C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44,0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2B64EA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00775" w:rsidRPr="006D6CDE" w14:paraId="1A67935C" w14:textId="77777777" w:rsidTr="006D63A7">
        <w:trPr>
          <w:trHeight w:val="420"/>
        </w:trPr>
        <w:tc>
          <w:tcPr>
            <w:tcW w:w="1029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3AE9121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</w:p>
        </w:tc>
      </w:tr>
      <w:tr w:rsidR="00B00775" w:rsidRPr="006D6CDE" w14:paraId="4A61C36E" w14:textId="77777777" w:rsidTr="006D63A7">
        <w:trPr>
          <w:trHeight w:val="609"/>
        </w:trPr>
        <w:tc>
          <w:tcPr>
            <w:tcW w:w="1627" w:type="dxa"/>
            <w:gridSpan w:val="2"/>
          </w:tcPr>
          <w:p w14:paraId="128D0133" w14:textId="77777777" w:rsidR="00B00775" w:rsidRPr="00B00775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0077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Мясной бульон с гренками и яйцом </w:t>
            </w:r>
          </w:p>
        </w:tc>
        <w:tc>
          <w:tcPr>
            <w:tcW w:w="1358" w:type="dxa"/>
          </w:tcPr>
          <w:p w14:paraId="4673ADA9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</w:tcPr>
          <w:p w14:paraId="5EDA05B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1320" w:type="dxa"/>
            <w:tcBorders>
              <w:bottom w:val="single" w:sz="6" w:space="0" w:color="343434"/>
            </w:tcBorders>
          </w:tcPr>
          <w:p w14:paraId="6D19DE5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320" w:type="dxa"/>
          </w:tcPr>
          <w:p w14:paraId="1474D8C0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1716" w:type="dxa"/>
            <w:gridSpan w:val="2"/>
          </w:tcPr>
          <w:p w14:paraId="61AC0980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116,2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1FF565D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№72</w:t>
            </w:r>
          </w:p>
          <w:p w14:paraId="2450C9FD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775" w:rsidRPr="006D6CDE" w14:paraId="7FE84986" w14:textId="77777777" w:rsidTr="006D63A7">
        <w:trPr>
          <w:trHeight w:val="582"/>
        </w:trPr>
        <w:tc>
          <w:tcPr>
            <w:tcW w:w="1627" w:type="dxa"/>
            <w:gridSpan w:val="2"/>
            <w:tcBorders>
              <w:bottom w:val="single" w:sz="12" w:space="0" w:color="232323"/>
            </w:tcBorders>
          </w:tcPr>
          <w:p w14:paraId="2393289B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Ленивые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голубцы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сметаной</w:t>
            </w:r>
            <w:proofErr w:type="spellEnd"/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5F898D6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3B01E8F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1320" w:type="dxa"/>
          </w:tcPr>
          <w:p w14:paraId="5352B840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27734066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0B7A580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279,8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F8FEF9D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№35</w:t>
            </w:r>
          </w:p>
        </w:tc>
      </w:tr>
      <w:tr w:rsidR="00B00775" w:rsidRPr="006D6CDE" w14:paraId="6FAC9006" w14:textId="77777777" w:rsidTr="006D63A7">
        <w:trPr>
          <w:trHeight w:val="306"/>
        </w:trPr>
        <w:tc>
          <w:tcPr>
            <w:tcW w:w="1627" w:type="dxa"/>
            <w:gridSpan w:val="2"/>
          </w:tcPr>
          <w:p w14:paraId="0D59A4AD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ржаной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430F323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3906A97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4F9F541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</w:tcPr>
          <w:p w14:paraId="2E6A538C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17,7</w:t>
            </w:r>
          </w:p>
        </w:tc>
        <w:tc>
          <w:tcPr>
            <w:tcW w:w="1716" w:type="dxa"/>
            <w:gridSpan w:val="2"/>
          </w:tcPr>
          <w:p w14:paraId="4013DD2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75,6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55170877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№31</w:t>
            </w:r>
          </w:p>
        </w:tc>
      </w:tr>
      <w:tr w:rsidR="00B00775" w:rsidRPr="006D6CDE" w14:paraId="783339B4" w14:textId="77777777" w:rsidTr="006D63A7">
        <w:trPr>
          <w:trHeight w:val="628"/>
        </w:trPr>
        <w:tc>
          <w:tcPr>
            <w:tcW w:w="1627" w:type="dxa"/>
            <w:gridSpan w:val="2"/>
          </w:tcPr>
          <w:p w14:paraId="4A1E2B5E" w14:textId="77777777" w:rsidR="00B00775" w:rsidRPr="006D6CDE" w:rsidRDefault="00B00775" w:rsidP="006D63A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Компот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с/ф</w:t>
            </w:r>
          </w:p>
        </w:tc>
        <w:tc>
          <w:tcPr>
            <w:tcW w:w="1358" w:type="dxa"/>
          </w:tcPr>
          <w:p w14:paraId="0272924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</w:tcPr>
          <w:p w14:paraId="0062CBE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320" w:type="dxa"/>
          </w:tcPr>
          <w:p w14:paraId="6934CDB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29C48E76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716" w:type="dxa"/>
            <w:gridSpan w:val="2"/>
          </w:tcPr>
          <w:p w14:paraId="749A1C2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94,5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57371BD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№89</w:t>
            </w:r>
          </w:p>
        </w:tc>
      </w:tr>
      <w:tr w:rsidR="00B00775" w:rsidRPr="006D6CDE" w14:paraId="5ACF602C" w14:textId="77777777" w:rsidTr="006D63A7">
        <w:trPr>
          <w:trHeight w:val="18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6039963D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5991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580</w:t>
            </w:r>
          </w:p>
        </w:tc>
        <w:tc>
          <w:tcPr>
            <w:tcW w:w="13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B7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22,0</w:t>
            </w:r>
          </w:p>
        </w:tc>
        <w:tc>
          <w:tcPr>
            <w:tcW w:w="1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7667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14,0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23646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78,1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8F5DE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566,1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3BD28B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00775" w:rsidRPr="006D6CDE" w14:paraId="5F2A09FB" w14:textId="77777777" w:rsidTr="006D63A7">
        <w:trPr>
          <w:trHeight w:val="45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60A96F9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</w:p>
        </w:tc>
      </w:tr>
      <w:tr w:rsidR="00B00775" w:rsidRPr="006D6CDE" w14:paraId="3194C3B8" w14:textId="77777777" w:rsidTr="006D63A7">
        <w:trPr>
          <w:trHeight w:val="297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6ACDC922" w14:textId="77777777" w:rsidR="00B00775" w:rsidRPr="006D6CDE" w:rsidRDefault="00B00775" w:rsidP="006D63A7">
            <w:pPr>
              <w:pStyle w:val="TableParagraph"/>
              <w:spacing w:line="277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Чай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лимоном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  <w:right w:val="single" w:sz="4" w:space="0" w:color="auto"/>
            </w:tcBorders>
          </w:tcPr>
          <w:p w14:paraId="73AA0D37" w14:textId="77777777" w:rsidR="00B00775" w:rsidRPr="006D6CDE" w:rsidRDefault="00B00775" w:rsidP="006D63A7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DC9FE86" w14:textId="77777777" w:rsidR="00B00775" w:rsidRPr="006D6CDE" w:rsidRDefault="00B00775" w:rsidP="006D63A7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29364B26" w14:textId="77777777" w:rsidR="00B00775" w:rsidRPr="006D6CDE" w:rsidRDefault="00B00775" w:rsidP="006D63A7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22EDBCEF" w14:textId="77777777" w:rsidR="00B00775" w:rsidRPr="006D6CDE" w:rsidRDefault="00B00775" w:rsidP="006D63A7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1575E548" w14:textId="77777777" w:rsidR="00B00775" w:rsidRPr="006D6CDE" w:rsidRDefault="00B00775" w:rsidP="006D63A7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66E9C76E" w14:textId="77777777" w:rsidR="00B00775" w:rsidRPr="006D6CDE" w:rsidRDefault="00B00775" w:rsidP="006D6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№87</w:t>
            </w:r>
          </w:p>
        </w:tc>
      </w:tr>
      <w:tr w:rsidR="00B00775" w:rsidRPr="006D6CDE" w14:paraId="17902B24" w14:textId="77777777" w:rsidTr="006D63A7">
        <w:trPr>
          <w:trHeight w:val="311"/>
        </w:trPr>
        <w:tc>
          <w:tcPr>
            <w:tcW w:w="1627" w:type="dxa"/>
            <w:gridSpan w:val="2"/>
          </w:tcPr>
          <w:p w14:paraId="33252DE1" w14:textId="77777777" w:rsidR="00B00775" w:rsidRPr="006D6CDE" w:rsidRDefault="00B00775" w:rsidP="006D63A7">
            <w:pPr>
              <w:pStyle w:val="TableParagraph"/>
              <w:spacing w:before="1"/>
              <w:ind w:left="12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345DE7E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24" w:type="dxa"/>
            <w:gridSpan w:val="2"/>
          </w:tcPr>
          <w:p w14:paraId="11958619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320" w:type="dxa"/>
          </w:tcPr>
          <w:p w14:paraId="30461B0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0,64</w:t>
            </w:r>
          </w:p>
        </w:tc>
        <w:tc>
          <w:tcPr>
            <w:tcW w:w="1320" w:type="dxa"/>
          </w:tcPr>
          <w:p w14:paraId="0C87293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1716" w:type="dxa"/>
            <w:gridSpan w:val="2"/>
          </w:tcPr>
          <w:p w14:paraId="3844143E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26C9676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B00775" w:rsidRPr="006D6CDE" w14:paraId="5C4F702F" w14:textId="77777777" w:rsidTr="006D63A7">
        <w:trPr>
          <w:trHeight w:val="24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10D3C65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DAC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210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4FDD3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1,8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A795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0,64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076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19,7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187E7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93,3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7FA79D6E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00775" w:rsidRPr="006D6CDE" w14:paraId="14E92B57" w14:textId="77777777" w:rsidTr="006D63A7">
        <w:trPr>
          <w:trHeight w:val="39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6E8F9237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</w:p>
        </w:tc>
      </w:tr>
      <w:tr w:rsidR="00B00775" w:rsidRPr="006D6CDE" w14:paraId="256993AB" w14:textId="77777777" w:rsidTr="006D63A7">
        <w:trPr>
          <w:trHeight w:val="297"/>
        </w:trPr>
        <w:tc>
          <w:tcPr>
            <w:tcW w:w="1627" w:type="dxa"/>
            <w:gridSpan w:val="2"/>
          </w:tcPr>
          <w:p w14:paraId="503056B0" w14:textId="77777777" w:rsidR="00B00775" w:rsidRPr="006D6CDE" w:rsidRDefault="00B00775" w:rsidP="006D63A7">
            <w:pPr>
              <w:pStyle w:val="TableParagraph"/>
              <w:spacing w:line="239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Творожная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запеканка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повидлом</w:t>
            </w:r>
            <w:proofErr w:type="spellEnd"/>
          </w:p>
        </w:tc>
        <w:tc>
          <w:tcPr>
            <w:tcW w:w="1358" w:type="dxa"/>
          </w:tcPr>
          <w:p w14:paraId="697A6C9C" w14:textId="77777777" w:rsidR="00B00775" w:rsidRPr="006D6CDE" w:rsidRDefault="00B00775" w:rsidP="006D63A7">
            <w:pPr>
              <w:pStyle w:val="TableParagraph"/>
              <w:spacing w:line="249" w:lineRule="exact"/>
              <w:ind w:left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324" w:type="dxa"/>
            <w:gridSpan w:val="2"/>
          </w:tcPr>
          <w:p w14:paraId="18A5923D" w14:textId="77777777" w:rsidR="00B00775" w:rsidRPr="006D6CDE" w:rsidRDefault="00B00775" w:rsidP="006D63A7">
            <w:pPr>
              <w:pStyle w:val="TableParagraph"/>
              <w:spacing w:line="249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320" w:type="dxa"/>
          </w:tcPr>
          <w:p w14:paraId="22E7E16A" w14:textId="77777777" w:rsidR="00B00775" w:rsidRPr="006D6CDE" w:rsidRDefault="00B00775" w:rsidP="006D63A7">
            <w:pPr>
              <w:pStyle w:val="TableParagraph"/>
              <w:spacing w:line="246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320" w:type="dxa"/>
          </w:tcPr>
          <w:p w14:paraId="34BF5C47" w14:textId="77777777" w:rsidR="00B00775" w:rsidRPr="006D6CDE" w:rsidRDefault="00B00775" w:rsidP="006D63A7">
            <w:pPr>
              <w:pStyle w:val="TableParagraph"/>
              <w:spacing w:line="241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34,3</w:t>
            </w:r>
          </w:p>
        </w:tc>
        <w:tc>
          <w:tcPr>
            <w:tcW w:w="1716" w:type="dxa"/>
            <w:gridSpan w:val="2"/>
          </w:tcPr>
          <w:p w14:paraId="2C43CF2F" w14:textId="77777777" w:rsidR="00B00775" w:rsidRPr="006D6CDE" w:rsidRDefault="00B00775" w:rsidP="006D63A7">
            <w:pPr>
              <w:pStyle w:val="TableParagraph"/>
              <w:spacing w:line="236" w:lineRule="exact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494,0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40700B2D" w14:textId="77777777" w:rsidR="00B00775" w:rsidRPr="006D6CDE" w:rsidRDefault="00B00775" w:rsidP="006D63A7">
            <w:pPr>
              <w:pStyle w:val="TableParagraph"/>
              <w:spacing w:line="255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№18</w:t>
            </w:r>
          </w:p>
        </w:tc>
      </w:tr>
      <w:tr w:rsidR="00B00775" w:rsidRPr="006D6CDE" w14:paraId="61EB9301" w14:textId="77777777" w:rsidTr="006D63A7">
        <w:trPr>
          <w:trHeight w:val="315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5E52C430" w14:textId="77777777" w:rsidR="00B00775" w:rsidRPr="006D6CDE" w:rsidRDefault="00B00775" w:rsidP="006D63A7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Снежок</w:t>
            </w:r>
            <w:proofErr w:type="spellEnd"/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283D40B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50E7F602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DD5828A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2FDE3D7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511A84BF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126,6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16384D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№94</w:t>
            </w:r>
          </w:p>
        </w:tc>
      </w:tr>
      <w:tr w:rsidR="00B00775" w:rsidRPr="006D6CDE" w14:paraId="1A5E8B63" w14:textId="77777777" w:rsidTr="006D63A7">
        <w:trPr>
          <w:trHeight w:val="315"/>
        </w:trPr>
        <w:tc>
          <w:tcPr>
            <w:tcW w:w="1627" w:type="dxa"/>
            <w:gridSpan w:val="2"/>
            <w:tcBorders>
              <w:top w:val="single" w:sz="4" w:space="0" w:color="auto"/>
            </w:tcBorders>
          </w:tcPr>
          <w:p w14:paraId="25736CFA" w14:textId="77777777" w:rsidR="00B00775" w:rsidRPr="006D6CDE" w:rsidRDefault="00B00775" w:rsidP="006D63A7">
            <w:pPr>
              <w:pStyle w:val="TableParagraph"/>
              <w:spacing w:line="277" w:lineRule="exact"/>
              <w:ind w:left="1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58" w:type="dxa"/>
            <w:tcBorders>
              <w:top w:val="single" w:sz="4" w:space="0" w:color="auto"/>
            </w:tcBorders>
          </w:tcPr>
          <w:p w14:paraId="58286911" w14:textId="77777777" w:rsidR="00B00775" w:rsidRPr="006D6CDE" w:rsidRDefault="00B00775" w:rsidP="006D63A7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330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</w:tcBorders>
          </w:tcPr>
          <w:p w14:paraId="21539E80" w14:textId="77777777" w:rsidR="00B00775" w:rsidRPr="006D6CDE" w:rsidRDefault="00B00775" w:rsidP="006D63A7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42,2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1FF44881" w14:textId="77777777" w:rsidR="00B00775" w:rsidRPr="006D6CDE" w:rsidRDefault="00B00775" w:rsidP="006D63A7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30,3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798E3295" w14:textId="77777777" w:rsidR="00B00775" w:rsidRPr="006D6CDE" w:rsidRDefault="00B00775" w:rsidP="006D63A7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44,8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</w:tcBorders>
          </w:tcPr>
          <w:p w14:paraId="5F378765" w14:textId="77777777" w:rsidR="00B00775" w:rsidRPr="006D6CDE" w:rsidRDefault="00B00775" w:rsidP="006D63A7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620,6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705224E6" w14:textId="77777777" w:rsidR="00B00775" w:rsidRPr="006D6CDE" w:rsidRDefault="00B00775" w:rsidP="006D63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00775" w:rsidRPr="006D6CDE" w14:paraId="7A2D365C" w14:textId="77777777" w:rsidTr="006D63A7">
        <w:trPr>
          <w:trHeight w:val="316"/>
        </w:trPr>
        <w:tc>
          <w:tcPr>
            <w:tcW w:w="1627" w:type="dxa"/>
            <w:gridSpan w:val="2"/>
          </w:tcPr>
          <w:p w14:paraId="381603F2" w14:textId="77777777" w:rsidR="00B00775" w:rsidRPr="006D6CDE" w:rsidRDefault="00B00775" w:rsidP="006D63A7">
            <w:pPr>
              <w:pStyle w:val="TableParagraph"/>
              <w:spacing w:line="263" w:lineRule="exact"/>
              <w:ind w:left="13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день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:</w:t>
            </w:r>
          </w:p>
        </w:tc>
        <w:tc>
          <w:tcPr>
            <w:tcW w:w="1358" w:type="dxa"/>
          </w:tcPr>
          <w:p w14:paraId="3FA2307C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1575</w:t>
            </w:r>
          </w:p>
        </w:tc>
        <w:tc>
          <w:tcPr>
            <w:tcW w:w="1324" w:type="dxa"/>
            <w:gridSpan w:val="2"/>
          </w:tcPr>
          <w:p w14:paraId="4C2AC928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80,9</w:t>
            </w:r>
          </w:p>
        </w:tc>
        <w:tc>
          <w:tcPr>
            <w:tcW w:w="1320" w:type="dxa"/>
          </w:tcPr>
          <w:p w14:paraId="2073E1A5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66,28</w:t>
            </w:r>
          </w:p>
        </w:tc>
        <w:tc>
          <w:tcPr>
            <w:tcW w:w="1320" w:type="dxa"/>
          </w:tcPr>
          <w:p w14:paraId="18A42FD1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217,3</w:t>
            </w:r>
          </w:p>
        </w:tc>
        <w:tc>
          <w:tcPr>
            <w:tcW w:w="1716" w:type="dxa"/>
            <w:gridSpan w:val="2"/>
          </w:tcPr>
          <w:p w14:paraId="6DCB133B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1824,6</w:t>
            </w:r>
          </w:p>
        </w:tc>
        <w:tc>
          <w:tcPr>
            <w:tcW w:w="1633" w:type="dxa"/>
          </w:tcPr>
          <w:p w14:paraId="22ADA204" w14:textId="77777777" w:rsidR="00B00775" w:rsidRPr="006D6CDE" w:rsidRDefault="00B00775" w:rsidP="006D63A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D602CDC" w14:textId="77777777" w:rsidR="008979F7" w:rsidRDefault="00B00775"/>
    <w:sectPr w:rsidR="008979F7" w:rsidSect="00B00775">
      <w:pgSz w:w="11906" w:h="16838"/>
      <w:pgMar w:top="568" w:right="850" w:bottom="1134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775"/>
    <w:rsid w:val="006D6E61"/>
    <w:rsid w:val="008A4187"/>
    <w:rsid w:val="00B00775"/>
    <w:rsid w:val="00D2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C0E52"/>
  <w15:chartTrackingRefBased/>
  <w15:docId w15:val="{67FEEF00-97F6-4B30-BD64-0FBD0E39A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B007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0077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B00775"/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B00775"/>
    <w:rPr>
      <w:rFonts w:ascii="Calibri" w:eastAsia="Calibri" w:hAnsi="Calibri" w:cs="Calibri"/>
      <w:sz w:val="23"/>
      <w:szCs w:val="23"/>
    </w:rPr>
  </w:style>
  <w:style w:type="paragraph" w:styleId="a5">
    <w:name w:val="List Paragraph"/>
    <w:basedOn w:val="a"/>
    <w:uiPriority w:val="1"/>
    <w:qFormat/>
    <w:rsid w:val="00B00775"/>
  </w:style>
  <w:style w:type="paragraph" w:customStyle="1" w:styleId="TableParagraph">
    <w:name w:val="Table Paragraph"/>
    <w:basedOn w:val="a"/>
    <w:uiPriority w:val="1"/>
    <w:qFormat/>
    <w:rsid w:val="00B007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2024-07-16T08:37:00Z</dcterms:created>
  <dcterms:modified xsi:type="dcterms:W3CDTF">2024-07-16T08:38:00Z</dcterms:modified>
</cp:coreProperties>
</file>